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3" w:rsidRPr="00A7189B" w:rsidRDefault="00224173" w:rsidP="00224173">
      <w:pPr>
        <w:jc w:val="center"/>
        <w:rPr>
          <w:b/>
          <w:color w:val="E36C0A"/>
          <w:sz w:val="44"/>
          <w:szCs w:val="44"/>
          <w:u w:val="single"/>
        </w:rPr>
      </w:pPr>
      <w:r>
        <w:rPr>
          <w:b/>
          <w:noProof/>
          <w:color w:val="E36C0A"/>
          <w:sz w:val="44"/>
          <w:szCs w:val="4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-527050</wp:posOffset>
            </wp:positionV>
            <wp:extent cx="1451610" cy="1207135"/>
            <wp:effectExtent l="0" t="0" r="0" b="0"/>
            <wp:wrapNone/>
            <wp:docPr id="3" name="Obrázek 3" descr="Výsledek obrázku pro ško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89B">
        <w:rPr>
          <w:b/>
          <w:color w:val="E36C0A"/>
          <w:sz w:val="44"/>
          <w:szCs w:val="44"/>
          <w:u w:val="single"/>
        </w:rPr>
        <w:t xml:space="preserve">Měsíční plán </w:t>
      </w:r>
      <w:proofErr w:type="gramStart"/>
      <w:r w:rsidRPr="00A7189B">
        <w:rPr>
          <w:b/>
          <w:color w:val="E36C0A"/>
          <w:sz w:val="44"/>
          <w:szCs w:val="44"/>
          <w:u w:val="single"/>
        </w:rPr>
        <w:t xml:space="preserve">pro </w:t>
      </w:r>
      <w:r>
        <w:rPr>
          <w:b/>
          <w:color w:val="E36C0A"/>
          <w:sz w:val="44"/>
          <w:szCs w:val="44"/>
          <w:u w:val="single"/>
        </w:rPr>
        <w:t>3</w:t>
      </w:r>
      <w:r w:rsidRPr="00A7189B">
        <w:rPr>
          <w:b/>
          <w:color w:val="E36C0A"/>
          <w:sz w:val="44"/>
          <w:szCs w:val="44"/>
          <w:u w:val="single"/>
        </w:rPr>
        <w:t>.</w:t>
      </w:r>
      <w:r>
        <w:rPr>
          <w:b/>
          <w:color w:val="E36C0A"/>
          <w:sz w:val="44"/>
          <w:szCs w:val="44"/>
          <w:u w:val="single"/>
        </w:rPr>
        <w:t>M</w:t>
      </w:r>
      <w:proofErr w:type="gramEnd"/>
      <w:r>
        <w:rPr>
          <w:b/>
          <w:color w:val="E36C0A"/>
          <w:sz w:val="44"/>
          <w:szCs w:val="44"/>
          <w:u w:val="single"/>
        </w:rPr>
        <w:t xml:space="preserve"> </w:t>
      </w:r>
    </w:p>
    <w:p w:rsidR="00224173" w:rsidRPr="00A7189B" w:rsidRDefault="00224173" w:rsidP="00224173">
      <w:pPr>
        <w:rPr>
          <w:b/>
          <w:color w:val="E36C0A"/>
          <w:sz w:val="48"/>
          <w:szCs w:val="48"/>
        </w:rPr>
      </w:pPr>
      <w:r w:rsidRPr="00A7189B">
        <w:rPr>
          <w:b/>
          <w:color w:val="E36C0A"/>
          <w:sz w:val="48"/>
          <w:szCs w:val="48"/>
        </w:rPr>
        <w:t>ZÁŘÍ</w:t>
      </w:r>
    </w:p>
    <w:p w:rsidR="00224173" w:rsidRDefault="00224173" w:rsidP="00224173"/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224173" w:rsidRPr="00EE7E41" w:rsidTr="003F5B04">
        <w:tc>
          <w:tcPr>
            <w:tcW w:w="1809" w:type="dxa"/>
          </w:tcPr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403" w:type="dxa"/>
          </w:tcPr>
          <w:p w:rsidR="00224173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Pr="00D02245">
              <w:rPr>
                <w:b/>
              </w:rPr>
              <w:t>.9.</w:t>
            </w:r>
            <w:r>
              <w:t xml:space="preserve"> výuka</w:t>
            </w:r>
            <w:proofErr w:type="gramEnd"/>
            <w:r>
              <w:t xml:space="preserve"> končí po 2. vyuč. hodině  (9:40)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r w:rsidRPr="00D02245">
              <w:rPr>
                <w:b/>
              </w:rPr>
              <w:t>.-</w:t>
            </w:r>
            <w:r>
              <w:rPr>
                <w:b/>
              </w:rPr>
              <w:t>4</w:t>
            </w:r>
            <w:r w:rsidRPr="00D02245">
              <w:rPr>
                <w:b/>
              </w:rPr>
              <w:t>.9</w:t>
            </w:r>
            <w:proofErr w:type="gramEnd"/>
            <w:r w:rsidRPr="00D02245">
              <w:rPr>
                <w:b/>
              </w:rPr>
              <w:t>.</w:t>
            </w:r>
            <w:r>
              <w:t xml:space="preserve"> výuka končí po 4. vyuč. hodině  (11:40)</w:t>
            </w:r>
          </w:p>
          <w:p w:rsidR="0077618C" w:rsidRDefault="00224173" w:rsidP="007761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>Od</w:t>
            </w:r>
            <w:r w:rsidRPr="00EE7E4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probíhá</w:t>
            </w:r>
            <w:proofErr w:type="gramEnd"/>
            <w:r w:rsidRPr="00EE7E41">
              <w:t xml:space="preserve"> výuka dle rozvrhu</w:t>
            </w:r>
          </w:p>
          <w:p w:rsidR="00224173" w:rsidRPr="00EE7E41" w:rsidRDefault="0077618C" w:rsidP="007761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jsou</w:t>
            </w:r>
            <w:proofErr w:type="gramEnd"/>
            <w:r w:rsidRPr="00EE7E41">
              <w:t xml:space="preserve"> od 1</w:t>
            </w:r>
            <w:r>
              <w:t>6</w:t>
            </w:r>
            <w:r w:rsidRPr="00EE7E41">
              <w:t xml:space="preserve"> hodin </w:t>
            </w:r>
            <w:r w:rsidRPr="00EE7E41">
              <w:rPr>
                <w:b/>
                <w:u w:val="single"/>
              </w:rPr>
              <w:t>třídní schůzky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do </w:t>
            </w:r>
            <w:proofErr w:type="gramStart"/>
            <w:r w:rsidRPr="00EE7E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E7E41">
              <w:rPr>
                <w:b/>
              </w:rPr>
              <w:t>.9.</w:t>
            </w:r>
            <w:r w:rsidRPr="00EE7E41">
              <w:t xml:space="preserve"> mít</w:t>
            </w:r>
            <w:proofErr w:type="gramEnd"/>
            <w:r w:rsidRPr="00EE7E41">
              <w:t xml:space="preserve"> </w:t>
            </w:r>
            <w:r>
              <w:t xml:space="preserve">obalené </w:t>
            </w:r>
            <w:r w:rsidRPr="00EE7E41">
              <w:t>sešity</w:t>
            </w:r>
            <w:r>
              <w:t xml:space="preserve"> a učebnice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v týdnu od </w:t>
            </w:r>
            <w:proofErr w:type="gramStart"/>
            <w:r w:rsidRPr="00EE7E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E7E41">
              <w:rPr>
                <w:b/>
              </w:rPr>
              <w:t>.9.</w:t>
            </w:r>
            <w:r w:rsidRPr="00EE7E41">
              <w:t xml:space="preserve"> začínají</w:t>
            </w:r>
            <w:proofErr w:type="gramEnd"/>
            <w:r w:rsidRPr="00EE7E41">
              <w:t xml:space="preserve"> kroužky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platby za oběd, družinu i kroužky prosím plaťte přes účet. Děkujeme.</w:t>
            </w:r>
          </w:p>
          <w:p w:rsidR="00224173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>vybíráme 5</w:t>
            </w:r>
            <w:r>
              <w:t>00</w:t>
            </w:r>
            <w:r w:rsidRPr="00EE7E41">
              <w:t xml:space="preserve"> Kč na</w:t>
            </w:r>
            <w:r>
              <w:t xml:space="preserve"> PS, 350 Kč na</w:t>
            </w:r>
            <w:r w:rsidRPr="00EE7E41">
              <w:t xml:space="preserve"> SRPŠ a </w:t>
            </w:r>
            <w:r>
              <w:t>25</w:t>
            </w:r>
            <w:r w:rsidRPr="00EE7E41">
              <w:t>0 Kč na třídní fond</w:t>
            </w:r>
            <w:r w:rsidR="0077618C">
              <w:t xml:space="preserve"> </w:t>
            </w:r>
          </w:p>
          <w:p w:rsidR="00C85CC4" w:rsidRPr="00EE7E41" w:rsidRDefault="00C85CC4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děti by měly mít u sebe každý den knihu na čtení dle vlastního výběru</w:t>
            </w:r>
          </w:p>
          <w:p w:rsidR="00224173" w:rsidRPr="00EE7E41" w:rsidRDefault="00224173" w:rsidP="003F5B04">
            <w:pPr>
              <w:spacing w:after="0" w:line="240" w:lineRule="auto"/>
            </w:pPr>
          </w:p>
        </w:tc>
      </w:tr>
      <w:tr w:rsidR="00224173" w:rsidRPr="00EE7E41" w:rsidTr="003F5B04">
        <w:tc>
          <w:tcPr>
            <w:tcW w:w="1809" w:type="dxa"/>
          </w:tcPr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403" w:type="dxa"/>
          </w:tcPr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20</w:t>
            </w:r>
            <w:r w:rsidRPr="00EE7E41">
              <w:rPr>
                <w:b/>
              </w:rPr>
              <w:t>.9</w:t>
            </w:r>
            <w:proofErr w:type="gramEnd"/>
            <w:r w:rsidRPr="00EE7E41">
              <w:rPr>
                <w:b/>
              </w:rPr>
              <w:t>.</w:t>
            </w:r>
            <w:r>
              <w:rPr>
                <w:b/>
              </w:rPr>
              <w:t xml:space="preserve">  Sběr starého papíru</w:t>
            </w:r>
          </w:p>
          <w:p w:rsidR="00224173" w:rsidRDefault="00C85CC4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 průběhu září proběhne 1. část vzdělávacího programu „Rok v přírodě“. Vybíráme 35 Kč.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25.-27.9</w:t>
            </w:r>
            <w:proofErr w:type="gramEnd"/>
            <w:r>
              <w:rPr>
                <w:b/>
              </w:rPr>
              <w:t>.</w:t>
            </w:r>
            <w:r>
              <w:t xml:space="preserve"> proběhne </w:t>
            </w:r>
            <w:r w:rsidRPr="001A3EC7">
              <w:rPr>
                <w:b/>
              </w:rPr>
              <w:t>harmonizační kurz</w:t>
            </w:r>
            <w:r>
              <w:t xml:space="preserve"> v Lužických horách. Bližší informace dostanete na tř. </w:t>
            </w:r>
            <w:proofErr w:type="gramStart"/>
            <w:r>
              <w:t>schůzkách</w:t>
            </w:r>
            <w:proofErr w:type="gramEnd"/>
            <w:r>
              <w:t>. Předpokládaná cena je 500 Kč (cesta, ubytování, jídlo).</w:t>
            </w:r>
          </w:p>
          <w:p w:rsidR="00224173" w:rsidRPr="00EE7E41" w:rsidRDefault="00224173" w:rsidP="003F5B04">
            <w:pPr>
              <w:spacing w:after="0" w:line="240" w:lineRule="auto"/>
            </w:pPr>
          </w:p>
        </w:tc>
      </w:tr>
      <w:tr w:rsidR="00224173" w:rsidRPr="00EE7E41" w:rsidTr="003F5B04">
        <w:tc>
          <w:tcPr>
            <w:tcW w:w="1809" w:type="dxa"/>
          </w:tcPr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proofErr w:type="spellStart"/>
            <w:r w:rsidRPr="00EE7E41">
              <w:rPr>
                <w:b/>
              </w:rPr>
              <w:t>Čj</w:t>
            </w:r>
            <w:proofErr w:type="spellEnd"/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:rsidR="00224173" w:rsidRPr="00EE7E41" w:rsidRDefault="00224173" w:rsidP="003F5B04">
            <w:pPr>
              <w:spacing w:after="0" w:line="240" w:lineRule="auto"/>
            </w:pPr>
          </w:p>
          <w:p w:rsidR="00224173" w:rsidRPr="00EE7E41" w:rsidRDefault="00224173" w:rsidP="003F5B04">
            <w:pPr>
              <w:spacing w:after="0" w:line="240" w:lineRule="auto"/>
            </w:pPr>
          </w:p>
          <w:p w:rsidR="00224173" w:rsidRPr="00EE7E41" w:rsidRDefault="00224173" w:rsidP="003F5B04">
            <w:pPr>
              <w:spacing w:after="0" w:line="240" w:lineRule="auto"/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</w:p>
          <w:p w:rsidR="00224173" w:rsidRPr="00EE7E41" w:rsidRDefault="00224173" w:rsidP="003F5B04">
            <w:pPr>
              <w:spacing w:after="0" w:line="240" w:lineRule="auto"/>
            </w:pPr>
            <w:r w:rsidRPr="00EE7E41">
              <w:rPr>
                <w:b/>
              </w:rPr>
              <w:t>Aj</w:t>
            </w:r>
          </w:p>
        </w:tc>
        <w:tc>
          <w:tcPr>
            <w:tcW w:w="7403" w:type="dxa"/>
          </w:tcPr>
          <w:p w:rsidR="00224173" w:rsidRPr="00EE7E41" w:rsidRDefault="00224173" w:rsidP="003F5B04">
            <w:pPr>
              <w:spacing w:after="0" w:line="240" w:lineRule="auto"/>
            </w:pP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2</w:t>
            </w:r>
            <w:r w:rsidRPr="00EE7E41">
              <w:t>. ročníku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abeceda</w:t>
            </w:r>
            <w:r>
              <w:t>, tvrdé i měkké souhlásky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vyprávění dle osnovy</w:t>
            </w:r>
          </w:p>
          <w:p w:rsidR="00224173" w:rsidRPr="00EE7E41" w:rsidRDefault="00224173" w:rsidP="003F5B04">
            <w:pPr>
              <w:spacing w:after="0" w:line="240" w:lineRule="auto"/>
              <w:ind w:left="360"/>
            </w:pP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2</w:t>
            </w:r>
            <w:r w:rsidRPr="00EE7E41">
              <w:t>. ročníku</w:t>
            </w:r>
          </w:p>
          <w:p w:rsidR="00224173" w:rsidRPr="00EE7E41" w:rsidRDefault="00224173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pamětné i písemné sčítání a odčítání</w:t>
            </w:r>
          </w:p>
          <w:p w:rsidR="00224173" w:rsidRDefault="00224173" w:rsidP="003F5B04">
            <w:pPr>
              <w:pStyle w:val="Odstavecseseznamem"/>
              <w:spacing w:after="0" w:line="240" w:lineRule="auto"/>
            </w:pPr>
          </w:p>
          <w:p w:rsidR="00224173" w:rsidRDefault="00224173" w:rsidP="003F5B04">
            <w:pPr>
              <w:pStyle w:val="Odstavecseseznamem"/>
              <w:spacing w:after="0" w:line="240" w:lineRule="auto"/>
            </w:pPr>
          </w:p>
          <w:p w:rsidR="00224173" w:rsidRDefault="00B031AE" w:rsidP="00C85C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škola</w:t>
            </w:r>
          </w:p>
          <w:p w:rsidR="00B031AE" w:rsidRDefault="00B031AE" w:rsidP="00C85C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cesta do školy, doprava</w:t>
            </w:r>
          </w:p>
          <w:p w:rsidR="00B031AE" w:rsidRPr="00EE7E41" w:rsidRDefault="00B031AE" w:rsidP="00C85CC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domov</w:t>
            </w:r>
          </w:p>
          <w:p w:rsidR="00224173" w:rsidRPr="00EE7E41" w:rsidRDefault="00224173" w:rsidP="003F5B04">
            <w:pPr>
              <w:spacing w:after="0" w:line="240" w:lineRule="auto"/>
            </w:pPr>
          </w:p>
          <w:p w:rsidR="00224173" w:rsidRPr="00EE7E41" w:rsidRDefault="0077618C" w:rsidP="00B031A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U1 </w:t>
            </w:r>
            <w:proofErr w:type="spellStart"/>
            <w:r>
              <w:t>Welcome</w:t>
            </w:r>
            <w:proofErr w:type="spellEnd"/>
            <w:r>
              <w:t>!</w:t>
            </w:r>
          </w:p>
          <w:p w:rsidR="00224173" w:rsidRDefault="00224173" w:rsidP="003F5B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>pozdravy, mluva ve třídě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čísla 1 - 10</w:t>
            </w:r>
          </w:p>
        </w:tc>
      </w:tr>
      <w:tr w:rsidR="00224173" w:rsidRPr="00EE7E41" w:rsidTr="003F5B04">
        <w:tc>
          <w:tcPr>
            <w:tcW w:w="1809" w:type="dxa"/>
          </w:tcPr>
          <w:p w:rsidR="00224173" w:rsidRPr="00EE7E41" w:rsidRDefault="00224173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403" w:type="dxa"/>
          </w:tcPr>
          <w:p w:rsidR="00224173" w:rsidRPr="00EE7E41" w:rsidRDefault="00224173" w:rsidP="003F5B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 xml:space="preserve">prosím o </w:t>
            </w:r>
            <w:r>
              <w:t>každodenní hlasité čtení</w:t>
            </w:r>
          </w:p>
          <w:p w:rsidR="00224173" w:rsidRPr="00EE7E41" w:rsidRDefault="00224173" w:rsidP="003F5B04">
            <w:pPr>
              <w:pStyle w:val="Odstavecseseznamem"/>
              <w:spacing w:after="0" w:line="240" w:lineRule="auto"/>
            </w:pPr>
          </w:p>
        </w:tc>
      </w:tr>
    </w:tbl>
    <w:p w:rsidR="0060245A" w:rsidRDefault="0060245A"/>
    <w:p w:rsidR="0077618C" w:rsidRDefault="0077618C"/>
    <w:p w:rsidR="0077618C" w:rsidRDefault="0077618C"/>
    <w:p w:rsidR="0077618C" w:rsidRDefault="0077618C"/>
    <w:p w:rsidR="0077618C" w:rsidRPr="00A7189B" w:rsidRDefault="0077618C" w:rsidP="0077618C">
      <w:pPr>
        <w:jc w:val="center"/>
        <w:rPr>
          <w:b/>
          <w:color w:val="E36C0A"/>
          <w:sz w:val="44"/>
          <w:szCs w:val="44"/>
          <w:u w:val="single"/>
        </w:rPr>
      </w:pPr>
      <w:r>
        <w:rPr>
          <w:b/>
          <w:noProof/>
          <w:color w:val="E36C0A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-527050</wp:posOffset>
            </wp:positionV>
            <wp:extent cx="1451610" cy="1207135"/>
            <wp:effectExtent l="0" t="0" r="0" b="0"/>
            <wp:wrapNone/>
            <wp:docPr id="1" name="Obrázek 3" descr="Výsledek obrázku pro ško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89B">
        <w:rPr>
          <w:b/>
          <w:color w:val="E36C0A"/>
          <w:sz w:val="44"/>
          <w:szCs w:val="44"/>
          <w:u w:val="single"/>
        </w:rPr>
        <w:t xml:space="preserve">Měsíční plán </w:t>
      </w:r>
      <w:proofErr w:type="gramStart"/>
      <w:r w:rsidRPr="00A7189B">
        <w:rPr>
          <w:b/>
          <w:color w:val="E36C0A"/>
          <w:sz w:val="44"/>
          <w:szCs w:val="44"/>
          <w:u w:val="single"/>
        </w:rPr>
        <w:t xml:space="preserve">pro </w:t>
      </w:r>
      <w:r>
        <w:rPr>
          <w:b/>
          <w:color w:val="E36C0A"/>
          <w:sz w:val="44"/>
          <w:szCs w:val="44"/>
          <w:u w:val="single"/>
        </w:rPr>
        <w:t>2</w:t>
      </w:r>
      <w:r w:rsidRPr="00A7189B">
        <w:rPr>
          <w:b/>
          <w:color w:val="E36C0A"/>
          <w:sz w:val="44"/>
          <w:szCs w:val="44"/>
          <w:u w:val="single"/>
        </w:rPr>
        <w:t>.</w:t>
      </w:r>
      <w:r>
        <w:rPr>
          <w:b/>
          <w:color w:val="E36C0A"/>
          <w:sz w:val="44"/>
          <w:szCs w:val="44"/>
          <w:u w:val="single"/>
        </w:rPr>
        <w:t>M</w:t>
      </w:r>
      <w:proofErr w:type="gramEnd"/>
      <w:r>
        <w:rPr>
          <w:b/>
          <w:color w:val="E36C0A"/>
          <w:sz w:val="44"/>
          <w:szCs w:val="44"/>
          <w:u w:val="single"/>
        </w:rPr>
        <w:t xml:space="preserve"> </w:t>
      </w:r>
    </w:p>
    <w:p w:rsidR="0077618C" w:rsidRPr="00A7189B" w:rsidRDefault="0077618C" w:rsidP="0077618C">
      <w:pPr>
        <w:rPr>
          <w:b/>
          <w:color w:val="E36C0A"/>
          <w:sz w:val="48"/>
          <w:szCs w:val="48"/>
        </w:rPr>
      </w:pPr>
      <w:r w:rsidRPr="00A7189B">
        <w:rPr>
          <w:b/>
          <w:color w:val="E36C0A"/>
          <w:sz w:val="48"/>
          <w:szCs w:val="48"/>
        </w:rPr>
        <w:t>ZÁŘÍ</w:t>
      </w:r>
    </w:p>
    <w:p w:rsidR="0077618C" w:rsidRDefault="0077618C" w:rsidP="0077618C"/>
    <w:tbl>
      <w:tblPr>
        <w:tblpPr w:leftFromText="141" w:rightFromText="141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7618C" w:rsidRPr="00EE7E41" w:rsidTr="003F5B04">
        <w:tc>
          <w:tcPr>
            <w:tcW w:w="1809" w:type="dxa"/>
          </w:tcPr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Informace:</w:t>
            </w:r>
          </w:p>
        </w:tc>
        <w:tc>
          <w:tcPr>
            <w:tcW w:w="7403" w:type="dxa"/>
          </w:tcPr>
          <w:p w:rsidR="0077618C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</w:t>
            </w:r>
            <w:r w:rsidRPr="00D02245">
              <w:rPr>
                <w:b/>
              </w:rPr>
              <w:t>.9.</w:t>
            </w:r>
            <w:r>
              <w:t xml:space="preserve"> výuka</w:t>
            </w:r>
            <w:proofErr w:type="gramEnd"/>
            <w:r>
              <w:t xml:space="preserve"> končí po 2. vyuč. hodině  (9:40)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3</w:t>
            </w:r>
            <w:r w:rsidRPr="00D02245">
              <w:rPr>
                <w:b/>
              </w:rPr>
              <w:t>.-</w:t>
            </w:r>
            <w:r>
              <w:rPr>
                <w:b/>
              </w:rPr>
              <w:t>4</w:t>
            </w:r>
            <w:r w:rsidRPr="00D02245">
              <w:rPr>
                <w:b/>
              </w:rPr>
              <w:t>.9</w:t>
            </w:r>
            <w:proofErr w:type="gramEnd"/>
            <w:r w:rsidRPr="00D02245">
              <w:rPr>
                <w:b/>
              </w:rPr>
              <w:t>.</w:t>
            </w:r>
            <w:r>
              <w:t xml:space="preserve"> výuka končí po 4. vyuč. hodině  (11:40)</w:t>
            </w:r>
          </w:p>
          <w:p w:rsidR="0077618C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>Od</w:t>
            </w:r>
            <w:r w:rsidRPr="00EE7E4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probíhá</w:t>
            </w:r>
            <w:proofErr w:type="gramEnd"/>
            <w:r w:rsidRPr="00EE7E41">
              <w:t xml:space="preserve"> výuka dle rozvrhu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5</w:t>
            </w:r>
            <w:r w:rsidRPr="00EE7E41">
              <w:rPr>
                <w:b/>
              </w:rPr>
              <w:t>.9.</w:t>
            </w:r>
            <w:r w:rsidRPr="00EE7E41">
              <w:t xml:space="preserve"> jsou</w:t>
            </w:r>
            <w:proofErr w:type="gramEnd"/>
            <w:r w:rsidRPr="00EE7E41">
              <w:t xml:space="preserve"> od 1</w:t>
            </w:r>
            <w:r>
              <w:t>6</w:t>
            </w:r>
            <w:r w:rsidRPr="00EE7E41">
              <w:t xml:space="preserve"> hodin </w:t>
            </w:r>
            <w:r w:rsidRPr="00EE7E41">
              <w:rPr>
                <w:b/>
                <w:u w:val="single"/>
              </w:rPr>
              <w:t>třídní schůzky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do </w:t>
            </w:r>
            <w:proofErr w:type="gramStart"/>
            <w:r w:rsidRPr="00EE7E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E7E41">
              <w:rPr>
                <w:b/>
              </w:rPr>
              <w:t>.9.</w:t>
            </w:r>
            <w:r w:rsidRPr="00EE7E41">
              <w:t xml:space="preserve"> mít</w:t>
            </w:r>
            <w:proofErr w:type="gramEnd"/>
            <w:r w:rsidRPr="00EE7E41">
              <w:t xml:space="preserve"> </w:t>
            </w:r>
            <w:r>
              <w:t xml:space="preserve">obalené </w:t>
            </w:r>
            <w:r w:rsidRPr="00EE7E41">
              <w:t>sešity</w:t>
            </w:r>
            <w:r>
              <w:t xml:space="preserve"> a učebnice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 xml:space="preserve">v týdnu od </w:t>
            </w:r>
            <w:proofErr w:type="gramStart"/>
            <w:r w:rsidRPr="00EE7E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E7E41">
              <w:rPr>
                <w:b/>
              </w:rPr>
              <w:t>.9.</w:t>
            </w:r>
            <w:r w:rsidRPr="00EE7E41">
              <w:t xml:space="preserve"> začínají</w:t>
            </w:r>
            <w:proofErr w:type="gramEnd"/>
            <w:r w:rsidRPr="00EE7E41">
              <w:t xml:space="preserve"> kroužky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platby za oběd, družinu i kroužky prosím plaťte přes účet. Děkujeme.</w:t>
            </w:r>
          </w:p>
          <w:p w:rsidR="0077618C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E7E41">
              <w:t>vybíráme 5</w:t>
            </w:r>
            <w:r>
              <w:t>00</w:t>
            </w:r>
            <w:r w:rsidRPr="00EE7E41">
              <w:t xml:space="preserve"> Kč na</w:t>
            </w:r>
            <w:r>
              <w:t xml:space="preserve"> PS, 350 Kč na</w:t>
            </w:r>
            <w:r w:rsidRPr="00EE7E41">
              <w:t xml:space="preserve"> SRPŠ a </w:t>
            </w:r>
            <w:r>
              <w:t>25</w:t>
            </w:r>
            <w:r w:rsidRPr="00EE7E41">
              <w:t>0 Kč na třídní fond</w:t>
            </w:r>
            <w:r>
              <w:t xml:space="preserve"> 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děti by měly mít u sebe každý den knihu na čtení dle vlastního výběru</w:t>
            </w:r>
          </w:p>
          <w:p w:rsidR="0077618C" w:rsidRPr="00EE7E41" w:rsidRDefault="0077618C" w:rsidP="003F5B04">
            <w:pPr>
              <w:spacing w:after="0" w:line="240" w:lineRule="auto"/>
            </w:pPr>
          </w:p>
        </w:tc>
      </w:tr>
      <w:tr w:rsidR="0077618C" w:rsidRPr="00EE7E41" w:rsidTr="003F5B04">
        <w:tc>
          <w:tcPr>
            <w:tcW w:w="1809" w:type="dxa"/>
          </w:tcPr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Akce:</w:t>
            </w:r>
          </w:p>
        </w:tc>
        <w:tc>
          <w:tcPr>
            <w:tcW w:w="7403" w:type="dxa"/>
          </w:tcPr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20</w:t>
            </w:r>
            <w:r w:rsidRPr="00EE7E41">
              <w:rPr>
                <w:b/>
              </w:rPr>
              <w:t>.9.</w:t>
            </w:r>
            <w:r>
              <w:rPr>
                <w:b/>
              </w:rPr>
              <w:t xml:space="preserve">  Sběr starého papíru</w:t>
            </w:r>
          </w:p>
          <w:p w:rsidR="0077618C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 průběhu září proběhne 1. část vzdělávacího programu „Rok v přírodě“. Vybíráme 35 Kč.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b/>
              </w:rPr>
              <w:t>25.-27.9</w:t>
            </w:r>
            <w:proofErr w:type="gramEnd"/>
            <w:r>
              <w:rPr>
                <w:b/>
              </w:rPr>
              <w:t>.</w:t>
            </w:r>
            <w:r>
              <w:t xml:space="preserve"> proběhne </w:t>
            </w:r>
            <w:r w:rsidRPr="001A3EC7">
              <w:rPr>
                <w:b/>
              </w:rPr>
              <w:t>harmonizační kurz</w:t>
            </w:r>
            <w:r>
              <w:t xml:space="preserve"> v Lužických horách. Bližší informace dostanete na tř. </w:t>
            </w:r>
            <w:proofErr w:type="gramStart"/>
            <w:r>
              <w:t>schůzkách</w:t>
            </w:r>
            <w:proofErr w:type="gramEnd"/>
            <w:r>
              <w:t>. Předpokládaná cena je 500 Kč (cesta, ubytování, jídlo).</w:t>
            </w:r>
          </w:p>
          <w:p w:rsidR="0077618C" w:rsidRPr="00EE7E41" w:rsidRDefault="0077618C" w:rsidP="003F5B04">
            <w:pPr>
              <w:spacing w:after="0" w:line="240" w:lineRule="auto"/>
            </w:pPr>
          </w:p>
        </w:tc>
      </w:tr>
      <w:tr w:rsidR="0077618C" w:rsidRPr="00EE7E41" w:rsidTr="003F5B04">
        <w:tc>
          <w:tcPr>
            <w:tcW w:w="1809" w:type="dxa"/>
          </w:tcPr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Učivo:</w:t>
            </w: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proofErr w:type="spellStart"/>
            <w:r w:rsidRPr="00EE7E41">
              <w:rPr>
                <w:b/>
              </w:rPr>
              <w:t>Čj</w:t>
            </w:r>
            <w:proofErr w:type="spellEnd"/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M</w:t>
            </w:r>
          </w:p>
          <w:p w:rsidR="0077618C" w:rsidRPr="00EE7E41" w:rsidRDefault="0077618C" w:rsidP="003F5B04">
            <w:pPr>
              <w:spacing w:after="0" w:line="240" w:lineRule="auto"/>
            </w:pPr>
          </w:p>
          <w:p w:rsidR="0077618C" w:rsidRPr="00EE7E41" w:rsidRDefault="0077618C" w:rsidP="003F5B04">
            <w:pPr>
              <w:spacing w:after="0" w:line="240" w:lineRule="auto"/>
            </w:pPr>
          </w:p>
          <w:p w:rsidR="0077618C" w:rsidRPr="00EE7E41" w:rsidRDefault="0077618C" w:rsidP="003F5B04">
            <w:pPr>
              <w:spacing w:after="0" w:line="240" w:lineRule="auto"/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</w:p>
          <w:p w:rsidR="0077618C" w:rsidRPr="00EE7E41" w:rsidRDefault="0077618C" w:rsidP="003F5B04">
            <w:pPr>
              <w:spacing w:after="0" w:line="240" w:lineRule="auto"/>
            </w:pPr>
          </w:p>
        </w:tc>
        <w:tc>
          <w:tcPr>
            <w:tcW w:w="7403" w:type="dxa"/>
          </w:tcPr>
          <w:p w:rsidR="0077618C" w:rsidRPr="00EE7E41" w:rsidRDefault="0077618C" w:rsidP="003F5B04">
            <w:pPr>
              <w:spacing w:after="0" w:line="240" w:lineRule="auto"/>
            </w:pP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1</w:t>
            </w:r>
            <w:r w:rsidRPr="00EE7E41">
              <w:t>. ročníku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abeceda</w:t>
            </w:r>
            <w:r>
              <w:t>, tvrdé i měkké souhlásky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vyprávění dle osnovy</w:t>
            </w:r>
          </w:p>
          <w:p w:rsidR="0077618C" w:rsidRPr="00EE7E41" w:rsidRDefault="0077618C" w:rsidP="003F5B04">
            <w:pPr>
              <w:spacing w:after="0" w:line="240" w:lineRule="auto"/>
              <w:ind w:left="360"/>
            </w:pP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 xml:space="preserve">opakování učiva </w:t>
            </w:r>
            <w:r>
              <w:t>1</w:t>
            </w:r>
            <w:r w:rsidRPr="00EE7E41">
              <w:t>. ročníku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E7E41">
              <w:t>pamětné i písemné sčítání a odčítání</w:t>
            </w:r>
          </w:p>
          <w:p w:rsidR="0077618C" w:rsidRDefault="0077618C" w:rsidP="003F5B04">
            <w:pPr>
              <w:pStyle w:val="Odstavecseseznamem"/>
              <w:spacing w:after="0" w:line="240" w:lineRule="auto"/>
            </w:pPr>
          </w:p>
          <w:p w:rsidR="0077618C" w:rsidRDefault="0077618C" w:rsidP="003F5B04">
            <w:pPr>
              <w:pStyle w:val="Odstavecseseznamem"/>
              <w:spacing w:after="0" w:line="240" w:lineRule="auto"/>
            </w:pPr>
          </w:p>
          <w:p w:rsidR="0077618C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škola</w:t>
            </w:r>
          </w:p>
          <w:p w:rsidR="0077618C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cesta do školy, doprava</w:t>
            </w:r>
          </w:p>
          <w:p w:rsidR="0077618C" w:rsidRPr="00EE7E41" w:rsidRDefault="0077618C" w:rsidP="003F5B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domov</w:t>
            </w:r>
          </w:p>
          <w:p w:rsidR="0077618C" w:rsidRPr="00EE7E41" w:rsidRDefault="0077618C" w:rsidP="003F5B04">
            <w:pPr>
              <w:spacing w:after="0" w:line="240" w:lineRule="auto"/>
            </w:pPr>
          </w:p>
          <w:p w:rsidR="0077618C" w:rsidRPr="00EE7E41" w:rsidRDefault="0077618C" w:rsidP="0077618C">
            <w:pPr>
              <w:spacing w:after="0" w:line="240" w:lineRule="auto"/>
            </w:pPr>
          </w:p>
        </w:tc>
      </w:tr>
      <w:tr w:rsidR="0077618C" w:rsidRPr="00EE7E41" w:rsidTr="003F5B04">
        <w:tc>
          <w:tcPr>
            <w:tcW w:w="1809" w:type="dxa"/>
          </w:tcPr>
          <w:p w:rsidR="0077618C" w:rsidRPr="00EE7E41" w:rsidRDefault="0077618C" w:rsidP="003F5B04">
            <w:pPr>
              <w:spacing w:after="0" w:line="240" w:lineRule="auto"/>
              <w:rPr>
                <w:b/>
              </w:rPr>
            </w:pPr>
            <w:r w:rsidRPr="00EE7E41">
              <w:rPr>
                <w:b/>
              </w:rPr>
              <w:t>Domácí úkoly</w:t>
            </w:r>
          </w:p>
        </w:tc>
        <w:tc>
          <w:tcPr>
            <w:tcW w:w="7403" w:type="dxa"/>
          </w:tcPr>
          <w:p w:rsidR="0077618C" w:rsidRPr="00EE7E41" w:rsidRDefault="0077618C" w:rsidP="003F5B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EE7E41">
              <w:t xml:space="preserve">prosím o </w:t>
            </w:r>
            <w:r>
              <w:t>každodenní hlasité čtení</w:t>
            </w:r>
          </w:p>
          <w:p w:rsidR="0077618C" w:rsidRPr="00EE7E41" w:rsidRDefault="0077618C" w:rsidP="003F5B04">
            <w:pPr>
              <w:pStyle w:val="Odstavecseseznamem"/>
              <w:spacing w:after="0" w:line="240" w:lineRule="auto"/>
            </w:pPr>
          </w:p>
        </w:tc>
      </w:tr>
    </w:tbl>
    <w:p w:rsidR="0077618C" w:rsidRDefault="0077618C" w:rsidP="0077618C"/>
    <w:p w:rsidR="0077618C" w:rsidRDefault="0077618C"/>
    <w:sectPr w:rsidR="0077618C" w:rsidSect="0060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B63"/>
    <w:multiLevelType w:val="hybridMultilevel"/>
    <w:tmpl w:val="3AC86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EF2"/>
    <w:multiLevelType w:val="hybridMultilevel"/>
    <w:tmpl w:val="D0BC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615F"/>
    <w:multiLevelType w:val="hybridMultilevel"/>
    <w:tmpl w:val="A82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hyphenationZone w:val="425"/>
  <w:characterSpacingControl w:val="doNotCompress"/>
  <w:compat/>
  <w:rsids>
    <w:rsidRoot w:val="00224173"/>
    <w:rsid w:val="00224173"/>
    <w:rsid w:val="0060245A"/>
    <w:rsid w:val="0077618C"/>
    <w:rsid w:val="00B031AE"/>
    <w:rsid w:val="00C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7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z/url?sa=i&amp;rct=j&amp;q=&amp;esrc=s&amp;source=images&amp;cd=&amp;cad=rja&amp;uact=8&amp;ved=0ahUKEwiIvZL01fbOAhUE7xQKHfUXAbsQjRwIBw&amp;url=http://zsvelkapolom.cz/&amp;psig=AFQjCNExIkVjDWBf_AXKY5DwZfuGk-8DGg&amp;ust=1473111430146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2019-09-04T19:41:00Z</dcterms:created>
  <dcterms:modified xsi:type="dcterms:W3CDTF">2019-09-04T21:22:00Z</dcterms:modified>
</cp:coreProperties>
</file>